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A21644">
      <w:pPr>
        <w:jc w:val="both"/>
      </w:pPr>
    </w:p>
    <w:p w:rsidR="00117D41" w:rsidRDefault="00B803E8" w:rsidP="00FD3D35">
      <w:pPr>
        <w:jc w:val="center"/>
        <w:rPr>
          <w:b/>
          <w:i/>
        </w:rPr>
      </w:pPr>
      <w:r>
        <w:rPr>
          <w:b/>
          <w:i/>
        </w:rPr>
        <w:t>„Litér Község Önkormányzata,</w:t>
      </w:r>
      <w:r w:rsidR="00D02049">
        <w:rPr>
          <w:b/>
          <w:i/>
        </w:rPr>
        <w:t xml:space="preserve"> 2016.évi</w:t>
      </w:r>
      <w:r>
        <w:rPr>
          <w:b/>
          <w:i/>
        </w:rPr>
        <w:t xml:space="preserve"> </w:t>
      </w:r>
      <w:r w:rsidR="00D02049">
        <w:rPr>
          <w:b/>
          <w:i/>
        </w:rPr>
        <w:t>Köztisztviselői nap támogatás</w:t>
      </w:r>
      <w:r w:rsidR="00FD3D35">
        <w:rPr>
          <w:b/>
          <w:i/>
        </w:rPr>
        <w:t>a</w:t>
      </w:r>
      <w:r w:rsidR="00117D41" w:rsidRPr="00150FF1">
        <w:rPr>
          <w:b/>
          <w:i/>
        </w:rPr>
        <w:t>”</w:t>
      </w:r>
    </w:p>
    <w:p w:rsidR="00117D41" w:rsidRDefault="00117D41" w:rsidP="00FD3D35">
      <w:pPr>
        <w:ind w:left="709" w:firstLine="709"/>
        <w:jc w:val="center"/>
        <w:rPr>
          <w:b/>
          <w:i/>
        </w:rPr>
      </w:pPr>
    </w:p>
    <w:p w:rsidR="00117D41" w:rsidRPr="00150FF1" w:rsidRDefault="00117D41" w:rsidP="00FD3D35">
      <w:pPr>
        <w:jc w:val="center"/>
      </w:pPr>
      <w:r w:rsidRPr="00150FF1">
        <w:t>Litér Község Önkormányzatának Pénzügyi</w:t>
      </w:r>
      <w:r w:rsidR="00F559A1">
        <w:t>, Gazdasági- és Településfejlesztési</w:t>
      </w:r>
      <w:r w:rsidRPr="00150FF1">
        <w:t xml:space="preserve"> Bizottsága</w:t>
      </w:r>
    </w:p>
    <w:p w:rsidR="00117D41" w:rsidRPr="00150FF1" w:rsidRDefault="00117D41" w:rsidP="00FD3D35">
      <w:pPr>
        <w:jc w:val="center"/>
      </w:pPr>
      <w:r w:rsidRPr="00150FF1">
        <w:t>Litér Község Önkormányzatának Képviselő-testülete</w:t>
      </w:r>
    </w:p>
    <w:p w:rsidR="00E75A1E" w:rsidRDefault="00E75A1E" w:rsidP="00117D41">
      <w:pPr>
        <w:ind w:left="2836" w:firstLine="709"/>
      </w:pPr>
    </w:p>
    <w:p w:rsidR="00117D41" w:rsidRDefault="00B803E8" w:rsidP="00187861">
      <w:pPr>
        <w:jc w:val="center"/>
      </w:pPr>
      <w:r>
        <w:t>201</w:t>
      </w:r>
      <w:r w:rsidR="00187861">
        <w:t>6</w:t>
      </w:r>
      <w:r w:rsidR="00D02049">
        <w:t>. május</w:t>
      </w:r>
      <w:r w:rsidR="00187861">
        <w:t xml:space="preserve"> </w:t>
      </w:r>
      <w:r w:rsidR="00117D41" w:rsidRPr="00150FF1">
        <w:t>hó</w:t>
      </w:r>
    </w:p>
    <w:p w:rsidR="00117D41" w:rsidRDefault="00117D41" w:rsidP="00117D41">
      <w:pPr>
        <w:ind w:left="2836" w:firstLine="709"/>
      </w:pPr>
    </w:p>
    <w:p w:rsidR="00E75A1E" w:rsidRDefault="00E75A1E" w:rsidP="00117D41"/>
    <w:p w:rsidR="00117D41" w:rsidRDefault="00117D41" w:rsidP="00117D41">
      <w:r>
        <w:t>Tisztelt Pénzügyi</w:t>
      </w:r>
      <w:r w:rsidR="00F559A1">
        <w:t>, Gazdasági- és Településfejlesztési</w:t>
      </w:r>
      <w:r>
        <w:t xml:space="preserve"> Bizottság!</w:t>
      </w:r>
    </w:p>
    <w:p w:rsidR="00117D41" w:rsidRDefault="00117D41" w:rsidP="00117D41">
      <w:r>
        <w:t>Tisztelt Képviselő-testület!</w:t>
      </w:r>
    </w:p>
    <w:p w:rsidR="00D02049" w:rsidRDefault="00D02049" w:rsidP="00117D41"/>
    <w:p w:rsidR="00117D41" w:rsidRPr="00961D50" w:rsidRDefault="00117D41" w:rsidP="00117D41">
      <w:pPr>
        <w:jc w:val="center"/>
      </w:pPr>
    </w:p>
    <w:p w:rsidR="00D02049" w:rsidRDefault="00B753D1" w:rsidP="00B753D1">
      <w:pPr>
        <w:jc w:val="both"/>
      </w:pPr>
      <w:r>
        <w:t xml:space="preserve">Az Önkormányzatok </w:t>
      </w:r>
      <w:r w:rsidR="00D02049">
        <w:t>1990-ben alakultak meg</w:t>
      </w:r>
      <w:r>
        <w:t>,</w:t>
      </w:r>
      <w:r w:rsidR="00D02049">
        <w:t xml:space="preserve"> a Litéri Közös Önkormányzati Hivatal 1991. január 1</w:t>
      </w:r>
      <w:r w:rsidR="0025339B">
        <w:t>-e</w:t>
      </w:r>
      <w:r w:rsidR="00D02049">
        <w:t xml:space="preserve"> óta, </w:t>
      </w:r>
      <w:bookmarkStart w:id="0" w:name="_GoBack"/>
      <w:bookmarkEnd w:id="0"/>
      <w:r w:rsidR="00D02049">
        <w:t>azaz 25 éve dolgozik Litér</w:t>
      </w:r>
      <w:r>
        <w:t xml:space="preserve"> és Királyszentistván </w:t>
      </w:r>
      <w:r w:rsidR="00D02049">
        <w:t>település</w:t>
      </w:r>
      <w:r>
        <w:t>ek</w:t>
      </w:r>
      <w:r w:rsidR="00D02049">
        <w:t xml:space="preserve"> érdekében. Az évek alatt a két önkormányzat támogatásának köszönhetően sok szép pillanattal gazdagodtak köztisztviselőink, akik zöme már sok éve szolgálja a két település lakosságát.</w:t>
      </w:r>
    </w:p>
    <w:p w:rsidR="00D02049" w:rsidRDefault="00D02049" w:rsidP="00B753D1">
      <w:pPr>
        <w:jc w:val="both"/>
      </w:pPr>
      <w:r>
        <w:t xml:space="preserve">A jubileumi évre figyelemmel a Köztisztviselők részére egy kihelyezett szakmai napot szeretnénk tartani. </w:t>
      </w:r>
    </w:p>
    <w:p w:rsidR="00D02049" w:rsidRDefault="00D02049" w:rsidP="00B753D1">
      <w:pPr>
        <w:jc w:val="both"/>
      </w:pPr>
      <w:r>
        <w:t>Azzal a kéréssel fordulok a T</w:t>
      </w:r>
      <w:r w:rsidR="00B753D1">
        <w:t>isztelt</w:t>
      </w:r>
      <w:r>
        <w:t xml:space="preserve"> Képviselő-testület felé, hogy a</w:t>
      </w:r>
      <w:r w:rsidR="0081622C">
        <w:t xml:space="preserve"> jubileumi</w:t>
      </w:r>
      <w:r>
        <w:t xml:space="preserve"> köztisztviselői nap alkalmából tervezett, </w:t>
      </w:r>
      <w:r w:rsidR="0081622C">
        <w:t>kihelyezett szakmai nap</w:t>
      </w:r>
      <w:r w:rsidRPr="004D6C4B">
        <w:t xml:space="preserve"> megtartását </w:t>
      </w:r>
      <w:r w:rsidR="00F3708B" w:rsidRPr="004D6C4B">
        <w:t>150.</w:t>
      </w:r>
      <w:r w:rsidRPr="004D6C4B">
        <w:t>000,- Ft-tal támogatni</w:t>
      </w:r>
      <w:r>
        <w:t xml:space="preserve"> szíveskedjenek</w:t>
      </w:r>
      <w:r w:rsidR="00F3708B">
        <w:t xml:space="preserve">, és kérem, biztosítsák részünkre az Önkormányzat tulajdonában álló Opel </w:t>
      </w:r>
      <w:proofErr w:type="spellStart"/>
      <w:r w:rsidR="00F3708B">
        <w:t>Vivaro</w:t>
      </w:r>
      <w:proofErr w:type="spellEnd"/>
      <w:r w:rsidR="00F3708B">
        <w:t xml:space="preserve"> mikrobuszt.</w:t>
      </w:r>
    </w:p>
    <w:p w:rsidR="00D02049" w:rsidRDefault="00D02049" w:rsidP="00B753D1">
      <w:pPr>
        <w:jc w:val="both"/>
      </w:pPr>
    </w:p>
    <w:p w:rsidR="00D02049" w:rsidRDefault="00D02049" w:rsidP="00B753D1">
      <w:pPr>
        <w:jc w:val="both"/>
      </w:pPr>
      <w:r>
        <w:t xml:space="preserve">Köszönöm szépen az eddig nyújtott támogatást, és kérem a Tisztelt Képviselő-testületet, hogy továbbra is támogassa a köztisztviselői nap megtartását. </w:t>
      </w:r>
    </w:p>
    <w:p w:rsidR="00B753D1" w:rsidRDefault="00B753D1" w:rsidP="00B753D1">
      <w:pPr>
        <w:jc w:val="both"/>
      </w:pPr>
    </w:p>
    <w:p w:rsidR="00D02049" w:rsidRDefault="00D02049" w:rsidP="00D02049">
      <w:pPr>
        <w:tabs>
          <w:tab w:val="left" w:pos="3195"/>
        </w:tabs>
      </w:pPr>
    </w:p>
    <w:p w:rsidR="00D02049" w:rsidRDefault="00D02049" w:rsidP="00D02049">
      <w:r>
        <w:t>Litér, 201</w:t>
      </w:r>
      <w:r w:rsidR="00B753D1">
        <w:t>6</w:t>
      </w:r>
      <w:r>
        <w:t xml:space="preserve">. </w:t>
      </w:r>
      <w:r w:rsidR="00B753D1">
        <w:t>május 11.</w:t>
      </w:r>
    </w:p>
    <w:p w:rsidR="00D02049" w:rsidRDefault="00D02049" w:rsidP="00D02049"/>
    <w:p w:rsidR="00D02049" w:rsidRDefault="00D02049" w:rsidP="00D02049"/>
    <w:p w:rsidR="00D02049" w:rsidRDefault="00D02049" w:rsidP="00D02049">
      <w:r>
        <w:tab/>
      </w:r>
      <w:r>
        <w:tab/>
      </w:r>
      <w:r>
        <w:tab/>
      </w:r>
      <w:r>
        <w:tab/>
      </w:r>
      <w:r>
        <w:tab/>
      </w:r>
      <w:r>
        <w:tab/>
      </w:r>
      <w:r w:rsidR="00B753D1">
        <w:t xml:space="preserve">   </w:t>
      </w:r>
      <w:r>
        <w:t>Bencze Éva</w:t>
      </w:r>
    </w:p>
    <w:p w:rsidR="00D02049" w:rsidRDefault="00B753D1" w:rsidP="00D020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2049">
        <w:t xml:space="preserve">   </w:t>
      </w:r>
      <w:proofErr w:type="gramStart"/>
      <w:r w:rsidR="00D02049">
        <w:t>jegyző</w:t>
      </w:r>
      <w:proofErr w:type="gramEnd"/>
    </w:p>
    <w:p w:rsidR="00D02049" w:rsidRDefault="00D02049" w:rsidP="00D02049"/>
    <w:p w:rsidR="00117D41" w:rsidRDefault="00117D41" w:rsidP="00117D41"/>
    <w:p w:rsidR="00B753D1" w:rsidRDefault="00B753D1" w:rsidP="00B753D1">
      <w:pPr>
        <w:jc w:val="both"/>
      </w:pPr>
      <w:r w:rsidRPr="00512D7F">
        <w:t>Kérem a tisztelt képviselő-testü</w:t>
      </w:r>
      <w:r>
        <w:t>letet, hogy a támogatás lehetőségét megvitatni, és arról dönteni szíveskedjen.</w:t>
      </w:r>
    </w:p>
    <w:p w:rsidR="00117D41" w:rsidRDefault="00117D41" w:rsidP="00117D41"/>
    <w:p w:rsidR="00D63CA0" w:rsidRDefault="00D63CA0" w:rsidP="00117D41">
      <w:r>
        <w:t>Litér, 2016. május 11.</w:t>
      </w:r>
    </w:p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</w:p>
    <w:p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</w:t>
      </w:r>
      <w:proofErr w:type="gramStart"/>
      <w:r>
        <w:t>polgármester</w:t>
      </w:r>
      <w:proofErr w:type="gramEnd"/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87861" w:rsidRDefault="00187861" w:rsidP="00117D41">
      <w:pPr>
        <w:ind w:left="3540" w:firstLine="708"/>
        <w:rPr>
          <w:b/>
          <w:i/>
          <w:u w:val="single"/>
        </w:rPr>
      </w:pPr>
    </w:p>
    <w:p w:rsidR="00D02049" w:rsidRDefault="00D02049" w:rsidP="00D02049"/>
    <w:p w:rsidR="00D02049" w:rsidRPr="000C0072" w:rsidRDefault="00D02049" w:rsidP="00D02049">
      <w:pPr>
        <w:jc w:val="center"/>
      </w:pPr>
      <w:r w:rsidRPr="000C0072">
        <w:t>Határozati javaslat</w:t>
      </w:r>
    </w:p>
    <w:p w:rsidR="00D02049" w:rsidRPr="000C0072" w:rsidRDefault="00D02049" w:rsidP="00D02049">
      <w:pPr>
        <w:jc w:val="center"/>
        <w:rPr>
          <w:b/>
          <w:i/>
        </w:rPr>
      </w:pPr>
    </w:p>
    <w:p w:rsidR="00D02049" w:rsidRDefault="00D02049" w:rsidP="00D02049">
      <w:pPr>
        <w:jc w:val="center"/>
        <w:rPr>
          <w:b/>
          <w:i/>
        </w:rPr>
      </w:pPr>
      <w:r>
        <w:rPr>
          <w:b/>
          <w:i/>
        </w:rPr>
        <w:t>Litér</w:t>
      </w:r>
      <w:r w:rsidRPr="00B04F5C">
        <w:rPr>
          <w:b/>
          <w:i/>
        </w:rPr>
        <w:t xml:space="preserve"> Község Önkormányzata</w:t>
      </w:r>
    </w:p>
    <w:p w:rsidR="00D02049" w:rsidRPr="00B04F5C" w:rsidRDefault="00D02049" w:rsidP="00D02049">
      <w:pPr>
        <w:jc w:val="center"/>
        <w:rPr>
          <w:b/>
          <w:i/>
        </w:rPr>
      </w:pPr>
      <w:proofErr w:type="gramStart"/>
      <w:r w:rsidRPr="00B04F5C">
        <w:rPr>
          <w:b/>
          <w:i/>
        </w:rPr>
        <w:t>Képviselő-testületének</w:t>
      </w:r>
      <w:r w:rsidR="00D63CA0">
        <w:rPr>
          <w:b/>
          <w:i/>
        </w:rPr>
        <w:t xml:space="preserve"> ….</w:t>
      </w:r>
      <w:proofErr w:type="gramEnd"/>
      <w:r w:rsidR="00D63CA0">
        <w:rPr>
          <w:b/>
          <w:i/>
        </w:rPr>
        <w:t>./2016</w:t>
      </w:r>
      <w:r w:rsidRPr="00B04F5C">
        <w:rPr>
          <w:b/>
          <w:i/>
        </w:rPr>
        <w:t>. (</w:t>
      </w:r>
      <w:r w:rsidR="00D63CA0">
        <w:rPr>
          <w:b/>
          <w:i/>
        </w:rPr>
        <w:t>….</w:t>
      </w:r>
      <w:r>
        <w:rPr>
          <w:b/>
          <w:i/>
        </w:rPr>
        <w:t xml:space="preserve">...) </w:t>
      </w:r>
      <w:proofErr w:type="spellStart"/>
      <w:r>
        <w:rPr>
          <w:b/>
          <w:i/>
        </w:rPr>
        <w:t>LKt</w:t>
      </w:r>
      <w:proofErr w:type="spellEnd"/>
      <w:r>
        <w:rPr>
          <w:b/>
          <w:i/>
        </w:rPr>
        <w:t>.</w:t>
      </w:r>
      <w:r w:rsidRPr="00B04F5C">
        <w:rPr>
          <w:b/>
          <w:i/>
        </w:rPr>
        <w:t xml:space="preserve"> határozata</w:t>
      </w:r>
    </w:p>
    <w:p w:rsidR="00D02049" w:rsidRPr="00EA16A5" w:rsidRDefault="00D02049" w:rsidP="00D02049">
      <w:pPr>
        <w:jc w:val="center"/>
        <w:rPr>
          <w:sz w:val="16"/>
          <w:szCs w:val="16"/>
        </w:rPr>
      </w:pPr>
    </w:p>
    <w:p w:rsidR="00D02049" w:rsidRPr="00EA16A5" w:rsidRDefault="00D02049" w:rsidP="00D02049">
      <w:pPr>
        <w:jc w:val="center"/>
        <w:rPr>
          <w:sz w:val="16"/>
          <w:szCs w:val="16"/>
        </w:rPr>
      </w:pPr>
    </w:p>
    <w:p w:rsidR="00D02049" w:rsidRPr="00F3708B" w:rsidRDefault="00D02049" w:rsidP="00D02049">
      <w:pPr>
        <w:ind w:left="900" w:right="792"/>
        <w:jc w:val="both"/>
      </w:pPr>
      <w:r w:rsidRPr="00F3708B">
        <w:t xml:space="preserve">Litér Község Önkormányzata Képviselő-testülete úgy határozott, hogy a Közös Hivatal részére a </w:t>
      </w:r>
      <w:r w:rsidR="00D63CA0" w:rsidRPr="00F3708B">
        <w:t xml:space="preserve">2016. évi </w:t>
      </w:r>
      <w:r w:rsidRPr="00F3708B">
        <w:t xml:space="preserve">Köztisztviselői Nap programjaihoz </w:t>
      </w:r>
      <w:r w:rsidR="00D63CA0" w:rsidRPr="00F3708B">
        <w:t xml:space="preserve">a tárgyévi tartaléka terhére </w:t>
      </w:r>
      <w:r w:rsidR="00F3708B" w:rsidRPr="00F3708B">
        <w:t>150.000</w:t>
      </w:r>
      <w:r w:rsidRPr="00F3708B">
        <w:t>,- Ft támogatást biztosít.</w:t>
      </w:r>
    </w:p>
    <w:p w:rsidR="00F3708B" w:rsidRPr="00F3708B" w:rsidRDefault="00F3708B" w:rsidP="00D02049">
      <w:pPr>
        <w:ind w:left="900" w:right="792"/>
        <w:jc w:val="both"/>
      </w:pPr>
      <w:r w:rsidRPr="00F3708B">
        <w:t xml:space="preserve">A Litéri Közös Önkormányzati Hivatal részére térítésmentesen biztosítja a köztisztviselői szakmai nap rendezvényre az Önkormányzat tulajdonában álló Opel </w:t>
      </w:r>
      <w:proofErr w:type="spellStart"/>
      <w:r w:rsidRPr="00F3708B">
        <w:t>Vivaro</w:t>
      </w:r>
      <w:proofErr w:type="spellEnd"/>
      <w:r w:rsidRPr="00F3708B">
        <w:t xml:space="preserve"> mikrobuszt.</w:t>
      </w:r>
    </w:p>
    <w:p w:rsidR="00D02049" w:rsidRDefault="00D02049" w:rsidP="00D02049">
      <w:pPr>
        <w:ind w:left="900" w:right="792"/>
        <w:jc w:val="both"/>
      </w:pPr>
      <w:r w:rsidRPr="00F3708B">
        <w:t xml:space="preserve">A képviselő-testület megbízza a Jegyzőt, hogy </w:t>
      </w:r>
      <w:r w:rsidR="00F3708B" w:rsidRPr="00F3708B">
        <w:t>150.</w:t>
      </w:r>
      <w:r w:rsidRPr="00F3708B">
        <w:t>000,- Ft átutalásáról a Pénzügyi Csoport útján gondoskodjon.</w:t>
      </w:r>
    </w:p>
    <w:p w:rsidR="00D02049" w:rsidRDefault="00D02049" w:rsidP="00D02049">
      <w:pPr>
        <w:ind w:left="900" w:right="792"/>
        <w:jc w:val="both"/>
      </w:pPr>
    </w:p>
    <w:p w:rsidR="00D02049" w:rsidRDefault="00D02049" w:rsidP="00D02049">
      <w:pPr>
        <w:ind w:left="900" w:right="1150"/>
        <w:jc w:val="both"/>
      </w:pPr>
      <w:r>
        <w:t>Felelős:</w:t>
      </w:r>
      <w:r>
        <w:tab/>
        <w:t>Bencze Éva jegyző</w:t>
      </w:r>
    </w:p>
    <w:p w:rsidR="00D02049" w:rsidRDefault="00D02049" w:rsidP="00D02049">
      <w:pPr>
        <w:ind w:left="900" w:right="1150"/>
        <w:jc w:val="both"/>
      </w:pPr>
      <w:r>
        <w:t>Határidő:</w:t>
      </w:r>
      <w:r>
        <w:tab/>
        <w:t>201</w:t>
      </w:r>
      <w:r w:rsidR="00D63CA0">
        <w:t>6</w:t>
      </w:r>
      <w:r>
        <w:t>. június 30.</w:t>
      </w:r>
    </w:p>
    <w:p w:rsidR="00D02049" w:rsidRPr="00DA3981" w:rsidRDefault="00D02049" w:rsidP="00D02049">
      <w:pPr>
        <w:spacing w:after="200" w:line="276" w:lineRule="auto"/>
        <w:rPr>
          <w:b/>
          <w:smallCaps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5E" w:rsidRDefault="0070765E" w:rsidP="0060287A">
      <w:r>
        <w:separator/>
      </w:r>
    </w:p>
  </w:endnote>
  <w:endnote w:type="continuationSeparator" w:id="0">
    <w:p w:rsidR="0070765E" w:rsidRDefault="0070765E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5E" w:rsidRDefault="0070765E" w:rsidP="0060287A">
      <w:r>
        <w:separator/>
      </w:r>
    </w:p>
  </w:footnote>
  <w:footnote w:type="continuationSeparator" w:id="0">
    <w:p w:rsidR="0070765E" w:rsidRDefault="0070765E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70765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7076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proofErr w:type="gramStart"/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>E-mail</w:t>
    </w:r>
    <w:proofErr w:type="gramEnd"/>
    <w:r w:rsidR="007F28A3" w:rsidRPr="00287B96">
      <w:rPr>
        <w:sz w:val="22"/>
        <w:szCs w:val="22"/>
      </w:rPr>
      <w:t xml:space="preserve">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6F45F51"/>
    <w:multiLevelType w:val="hybridMultilevel"/>
    <w:tmpl w:val="DAC0A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0E6329"/>
    <w:rsid w:val="00117D41"/>
    <w:rsid w:val="00187861"/>
    <w:rsid w:val="001B010E"/>
    <w:rsid w:val="001F6412"/>
    <w:rsid w:val="0025339B"/>
    <w:rsid w:val="00264D16"/>
    <w:rsid w:val="002E7475"/>
    <w:rsid w:val="00366655"/>
    <w:rsid w:val="003817DD"/>
    <w:rsid w:val="003F2682"/>
    <w:rsid w:val="00406577"/>
    <w:rsid w:val="00460CD9"/>
    <w:rsid w:val="00483E2A"/>
    <w:rsid w:val="004C0AC4"/>
    <w:rsid w:val="004D6C4B"/>
    <w:rsid w:val="004F2F97"/>
    <w:rsid w:val="00503F8E"/>
    <w:rsid w:val="00600283"/>
    <w:rsid w:val="0060287A"/>
    <w:rsid w:val="00606C83"/>
    <w:rsid w:val="00677A09"/>
    <w:rsid w:val="00680EA0"/>
    <w:rsid w:val="006840E0"/>
    <w:rsid w:val="006A31FD"/>
    <w:rsid w:val="006A467B"/>
    <w:rsid w:val="0070765E"/>
    <w:rsid w:val="00796CFC"/>
    <w:rsid w:val="007C13B5"/>
    <w:rsid w:val="007F28A3"/>
    <w:rsid w:val="008106FB"/>
    <w:rsid w:val="0081622C"/>
    <w:rsid w:val="00870065"/>
    <w:rsid w:val="00990867"/>
    <w:rsid w:val="009D1B4B"/>
    <w:rsid w:val="009D387E"/>
    <w:rsid w:val="00A15C10"/>
    <w:rsid w:val="00A21644"/>
    <w:rsid w:val="00B50811"/>
    <w:rsid w:val="00B753D1"/>
    <w:rsid w:val="00B803E8"/>
    <w:rsid w:val="00B94C3C"/>
    <w:rsid w:val="00BE202A"/>
    <w:rsid w:val="00BF34F8"/>
    <w:rsid w:val="00C5474A"/>
    <w:rsid w:val="00D02049"/>
    <w:rsid w:val="00D1624B"/>
    <w:rsid w:val="00D63CA0"/>
    <w:rsid w:val="00DF43A1"/>
    <w:rsid w:val="00E75A1E"/>
    <w:rsid w:val="00F3708B"/>
    <w:rsid w:val="00F53745"/>
    <w:rsid w:val="00F559A1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6C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C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9</cp:revision>
  <cp:lastPrinted>2016-05-12T07:33:00Z</cp:lastPrinted>
  <dcterms:created xsi:type="dcterms:W3CDTF">2016-05-11T10:06:00Z</dcterms:created>
  <dcterms:modified xsi:type="dcterms:W3CDTF">2016-05-19T09:55:00Z</dcterms:modified>
</cp:coreProperties>
</file>